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194C" w14:textId="77777777" w:rsidR="00A1276C" w:rsidRDefault="00A1276C" w:rsidP="00A1276C">
      <w:pPr>
        <w:pStyle w:val="00"/>
      </w:pPr>
      <w:r>
        <w:t>Раздел 1. Общая информация</w:t>
      </w:r>
    </w:p>
    <w:p w14:paraId="273C5825" w14:textId="77777777" w:rsidR="00A1276C" w:rsidRDefault="00A1276C" w:rsidP="00A1276C">
      <w:r>
        <w:t>Доработки необходимо выполнить в 1С:ERP 2.5.11.86 в конфигурации.</w:t>
      </w:r>
    </w:p>
    <w:p w14:paraId="510E4D9F" w14:textId="77777777" w:rsidR="00A1276C" w:rsidRDefault="00A1276C" w:rsidP="00A1276C">
      <w:pPr>
        <w:pStyle w:val="00"/>
      </w:pPr>
      <w:r>
        <w:t>Раздел 2. Состав работ</w:t>
      </w:r>
    </w:p>
    <w:p w14:paraId="2CC49FDC" w14:textId="77777777" w:rsidR="00A1276C" w:rsidRDefault="00A1276C" w:rsidP="00A1276C">
      <w:pPr>
        <w:pStyle w:val="11"/>
        <w:tabs>
          <w:tab w:val="clear" w:pos="360"/>
          <w:tab w:val="left" w:pos="708"/>
        </w:tabs>
        <w:ind w:left="1004" w:hanging="360"/>
      </w:pPr>
      <w:r>
        <w:t>Макеты печатных форм в документе «Заказ клиента»</w:t>
      </w:r>
    </w:p>
    <w:p w14:paraId="0E357F43" w14:textId="77777777" w:rsidR="00A1276C" w:rsidRDefault="00A1276C" w:rsidP="00A1276C">
      <w:r>
        <w:t>В документ «Заказ клиента» необходимо добавить следующие макеты печатных форм (Тип макета - Двоичные данные):</w:t>
      </w:r>
    </w:p>
    <w:p w14:paraId="355FD3A1" w14:textId="77777777" w:rsidR="00A1276C" w:rsidRDefault="00A1276C" w:rsidP="00A1276C">
      <w:pPr>
        <w:numPr>
          <w:ilvl w:val="0"/>
          <w:numId w:val="2"/>
        </w:numPr>
        <w:tabs>
          <w:tab w:val="left" w:pos="851"/>
        </w:tabs>
        <w:spacing w:after="0"/>
      </w:pPr>
      <w:r>
        <w:t>Договор поставки (приложение 1);</w:t>
      </w:r>
    </w:p>
    <w:p w14:paraId="38469A5C" w14:textId="77777777" w:rsidR="00A1276C" w:rsidRDefault="00A1276C" w:rsidP="00A1276C">
      <w:pPr>
        <w:numPr>
          <w:ilvl w:val="0"/>
          <w:numId w:val="2"/>
        </w:numPr>
        <w:tabs>
          <w:tab w:val="left" w:pos="851"/>
        </w:tabs>
        <w:spacing w:after="0"/>
      </w:pPr>
      <w:r>
        <w:t>Договор-счет (приложение 2);</w:t>
      </w:r>
    </w:p>
    <w:p w14:paraId="079C9138" w14:textId="77777777" w:rsidR="00A1276C" w:rsidRDefault="00A1276C" w:rsidP="00A1276C">
      <w:pPr>
        <w:numPr>
          <w:ilvl w:val="0"/>
          <w:numId w:val="2"/>
        </w:numPr>
        <w:tabs>
          <w:tab w:val="left" w:pos="851"/>
        </w:tabs>
      </w:pPr>
      <w:r>
        <w:t>Спецификация (приложение 3).</w:t>
      </w:r>
    </w:p>
    <w:p w14:paraId="1C7BC3FF" w14:textId="77777777" w:rsidR="00A1276C" w:rsidRDefault="00A1276C" w:rsidP="00A1276C">
      <w:pPr>
        <w:tabs>
          <w:tab w:val="left" w:pos="851"/>
        </w:tabs>
      </w:pPr>
      <w:r>
        <w:t>Аналогичный алгоритм представлен в справочнике «Договоры с клиентами».</w:t>
      </w:r>
    </w:p>
    <w:p w14:paraId="531ADF62" w14:textId="77777777" w:rsidR="00A1276C" w:rsidRDefault="00A1276C" w:rsidP="00A1276C">
      <w:r>
        <w:t xml:space="preserve">После нажатия кнопки «Печать» в документе «Заказ клиента» при выборе перечисленных макетов печатных форм система должна открыть </w:t>
      </w:r>
      <w:r>
        <w:rPr>
          <w:lang w:val="en-US"/>
        </w:rPr>
        <w:t>Word</w:t>
      </w:r>
      <w:r>
        <w:t>-файл с заполнением необходимых реквизитов.</w:t>
      </w:r>
    </w:p>
    <w:p w14:paraId="48F892F6" w14:textId="77777777" w:rsidR="00A1276C" w:rsidRDefault="00A1276C" w:rsidP="00A1276C">
      <w:pPr>
        <w:tabs>
          <w:tab w:val="left" w:pos="1365"/>
        </w:tabs>
      </w:pPr>
      <w:r>
        <w:t>Источники заполнения реквизитов макета печатной формы «Договор поставки»: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6709"/>
      </w:tblGrid>
      <w:tr w:rsidR="00A1276C" w14:paraId="1CD28374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B17A" w14:textId="77777777" w:rsidR="00A1276C" w:rsidRDefault="00A1276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3B16" w14:textId="77777777" w:rsidR="00A1276C" w:rsidRDefault="00A1276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</w:t>
            </w:r>
          </w:p>
        </w:tc>
      </w:tr>
      <w:tr w:rsidR="00A1276C" w14:paraId="6BCDB97D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B60E" w14:textId="77777777" w:rsidR="00A1276C" w:rsidRDefault="00A1276C">
            <w:pPr>
              <w:spacing w:after="0"/>
              <w:jc w:val="left"/>
            </w:pPr>
            <w:r>
              <w:t>Договор поставки № (в шапке документа и в колонтитуле)</w:t>
            </w:r>
          </w:p>
        </w:tc>
        <w:tc>
          <w:tcPr>
            <w:tcW w:w="6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2AC7" w14:textId="77777777" w:rsidR="00A1276C" w:rsidRDefault="00A1276C">
            <w:pPr>
              <w:spacing w:after="0"/>
              <w:jc w:val="left"/>
            </w:pPr>
            <w:r>
              <w:t>Номер и дата из элемента справочника «Договор с клиентом»</w:t>
            </w:r>
          </w:p>
          <w:p w14:paraId="5367D927" w14:textId="77777777" w:rsidR="00A1276C" w:rsidRDefault="00A1276C">
            <w:pPr>
              <w:spacing w:after="0"/>
              <w:jc w:val="left"/>
            </w:pPr>
            <w:r>
              <w:t>в статусе «Действует» по контрагенту из заказа клиента.</w:t>
            </w:r>
          </w:p>
          <w:p w14:paraId="5202843C" w14:textId="77777777" w:rsidR="00A1276C" w:rsidRDefault="00A1276C">
            <w:pPr>
              <w:spacing w:after="0"/>
              <w:jc w:val="left"/>
            </w:pPr>
            <w:r>
              <w:t>Если договор с контрагентом не заключен, то реквизиты остаются пустыми.</w:t>
            </w:r>
          </w:p>
          <w:p w14:paraId="4597CE2F" w14:textId="77777777" w:rsidR="00A1276C" w:rsidRDefault="00A1276C">
            <w:pPr>
              <w:spacing w:after="0"/>
              <w:jc w:val="left"/>
            </w:pPr>
            <w:r>
              <w:t>Если действующих договоров с контрагентом несколько, то значения система будет брать из первого попавшегося договора.</w:t>
            </w:r>
          </w:p>
        </w:tc>
      </w:tr>
      <w:tr w:rsidR="00A1276C" w14:paraId="736F9E30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D723" w14:textId="77777777" w:rsidR="00A1276C" w:rsidRDefault="00A1276C">
            <w:pPr>
              <w:spacing w:after="0"/>
              <w:jc w:val="left"/>
            </w:pPr>
            <w:r>
              <w:t>Дата договора поставки (в шапке документа и в колонтитуле)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34C1" w14:textId="77777777" w:rsidR="00A1276C" w:rsidRDefault="00A1276C">
            <w:pPr>
              <w:tabs>
                <w:tab w:val="clear" w:pos="2130"/>
              </w:tabs>
              <w:spacing w:after="0" w:line="240" w:lineRule="auto"/>
              <w:jc w:val="left"/>
            </w:pPr>
          </w:p>
        </w:tc>
      </w:tr>
      <w:tr w:rsidR="00A1276C" w14:paraId="42018FDC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7B9F" w14:textId="77777777" w:rsidR="00A1276C" w:rsidRDefault="00A1276C">
            <w:pPr>
              <w:spacing w:after="0"/>
              <w:jc w:val="left"/>
            </w:pPr>
            <w:r>
              <w:t>Покупатель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30B1" w14:textId="77777777" w:rsidR="00A1276C" w:rsidRDefault="00A1276C">
            <w:pPr>
              <w:spacing w:after="0"/>
              <w:jc w:val="left"/>
            </w:pPr>
            <w:r>
              <w:t>В шапке документа - полное наименование контрагента, указанного в заказе клиента, из элемента справочника «Контрагенты», в скобках сокращенное наименование контрагента.</w:t>
            </w:r>
          </w:p>
          <w:p w14:paraId="5273DD67" w14:textId="77777777" w:rsidR="00A1276C" w:rsidRDefault="00A1276C">
            <w:pPr>
              <w:spacing w:after="0"/>
              <w:jc w:val="left"/>
            </w:pPr>
            <w:r>
              <w:t>В п.10 – сокращенное наименование контрагента.</w:t>
            </w:r>
          </w:p>
        </w:tc>
      </w:tr>
      <w:tr w:rsidR="00A1276C" w14:paraId="1554A067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C3C9" w14:textId="77777777" w:rsidR="00A1276C" w:rsidRDefault="00A1276C">
            <w:pPr>
              <w:spacing w:after="0"/>
              <w:jc w:val="left"/>
            </w:pPr>
            <w:r>
              <w:t>Должность и ФИО (в шапке документа - в родительном падеже, в подписи – в именительном падеже)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E031" w14:textId="77777777" w:rsidR="00A1276C" w:rsidRDefault="00A1276C">
            <w:pPr>
              <w:spacing w:after="0"/>
              <w:jc w:val="left"/>
            </w:pPr>
            <w:r>
              <w:t>Должность (ген. директор или директор) и ФИО из элемента справочника «Контактные лица партнеров» по клиенту, указанному в заказе клиента</w:t>
            </w:r>
          </w:p>
        </w:tc>
      </w:tr>
      <w:tr w:rsidR="00A1276C" w14:paraId="1681EBC0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58C5" w14:textId="77777777" w:rsidR="00A1276C" w:rsidRDefault="00A1276C">
            <w:pPr>
              <w:spacing w:after="0"/>
              <w:jc w:val="left"/>
            </w:pPr>
            <w:r>
              <w:t>ИНН/КПП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771A" w14:textId="77777777" w:rsidR="00A1276C" w:rsidRDefault="00A1276C">
            <w:pPr>
              <w:spacing w:after="0"/>
              <w:jc w:val="left"/>
            </w:pPr>
            <w:r>
              <w:t>ИНН/КПП контрагента</w:t>
            </w:r>
          </w:p>
        </w:tc>
      </w:tr>
      <w:tr w:rsidR="00A1276C" w14:paraId="08965FB1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ED49" w14:textId="77777777" w:rsidR="00A1276C" w:rsidRDefault="00A1276C">
            <w:pPr>
              <w:spacing w:after="0"/>
              <w:jc w:val="left"/>
            </w:pPr>
            <w:r>
              <w:t>Юридический адрес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B668" w14:textId="77777777" w:rsidR="00A1276C" w:rsidRDefault="00A1276C">
            <w:pPr>
              <w:spacing w:after="0"/>
              <w:jc w:val="left"/>
            </w:pPr>
            <w:r>
              <w:t>Юридический адрес контрагента</w:t>
            </w:r>
          </w:p>
        </w:tc>
      </w:tr>
      <w:tr w:rsidR="00A1276C" w14:paraId="11411ACB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CDB7" w14:textId="77777777" w:rsidR="00A1276C" w:rsidRDefault="00A1276C">
            <w:pPr>
              <w:spacing w:after="0"/>
              <w:jc w:val="left"/>
            </w:pPr>
            <w:r>
              <w:t>Банковские реквизиты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92BC" w14:textId="77777777" w:rsidR="00A1276C" w:rsidRDefault="00A1276C">
            <w:pPr>
              <w:spacing w:after="0"/>
              <w:jc w:val="left"/>
            </w:pPr>
            <w:r>
              <w:t>Банковские реквизиты контрагента:</w:t>
            </w:r>
          </w:p>
          <w:p w14:paraId="68132B68" w14:textId="77777777" w:rsidR="00A1276C" w:rsidRDefault="00A1276C">
            <w:pPr>
              <w:spacing w:after="0"/>
              <w:jc w:val="left"/>
            </w:pPr>
            <w:r>
              <w:t>- р/с,</w:t>
            </w:r>
          </w:p>
          <w:p w14:paraId="42753163" w14:textId="77777777" w:rsidR="00A1276C" w:rsidRDefault="00A1276C">
            <w:pPr>
              <w:spacing w:after="0"/>
              <w:jc w:val="left"/>
            </w:pPr>
            <w:r>
              <w:t>- банк,</w:t>
            </w:r>
          </w:p>
          <w:p w14:paraId="24F47F6E" w14:textId="77777777" w:rsidR="00A1276C" w:rsidRDefault="00A1276C">
            <w:pPr>
              <w:spacing w:after="0"/>
              <w:jc w:val="left"/>
            </w:pPr>
            <w:r>
              <w:t>- БИК,</w:t>
            </w:r>
          </w:p>
          <w:p w14:paraId="52C957FB" w14:textId="77777777" w:rsidR="00A1276C" w:rsidRDefault="00A1276C">
            <w:pPr>
              <w:spacing w:after="0"/>
              <w:jc w:val="left"/>
            </w:pPr>
            <w:r>
              <w:t>- к/с.</w:t>
            </w:r>
          </w:p>
        </w:tc>
      </w:tr>
    </w:tbl>
    <w:p w14:paraId="62E286CA" w14:textId="77777777" w:rsidR="00A1276C" w:rsidRDefault="00A1276C" w:rsidP="00A1276C"/>
    <w:p w14:paraId="2759ED71" w14:textId="77777777" w:rsidR="00A1276C" w:rsidRDefault="00A1276C" w:rsidP="00A1276C">
      <w:pPr>
        <w:tabs>
          <w:tab w:val="left" w:pos="1365"/>
        </w:tabs>
      </w:pPr>
      <w:r>
        <w:t>Источники заполнения реквизитов макета печатной формы «Договор-счет»: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6708"/>
      </w:tblGrid>
      <w:tr w:rsidR="00A1276C" w14:paraId="1F6C7CE8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DDC5" w14:textId="77777777" w:rsidR="00A1276C" w:rsidRDefault="00A1276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A09C" w14:textId="77777777" w:rsidR="00A1276C" w:rsidRDefault="00A1276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</w:t>
            </w:r>
          </w:p>
        </w:tc>
      </w:tr>
      <w:tr w:rsidR="00A1276C" w14:paraId="1E5AF903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8A0E" w14:textId="77777777" w:rsidR="00A1276C" w:rsidRDefault="00A1276C">
            <w:pPr>
              <w:spacing w:after="0"/>
              <w:jc w:val="left"/>
            </w:pPr>
            <w:r>
              <w:t>Договор-счет №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F049" w14:textId="77777777" w:rsidR="00A1276C" w:rsidRDefault="00A1276C">
            <w:pPr>
              <w:spacing w:after="0"/>
              <w:jc w:val="left"/>
            </w:pPr>
            <w:r>
              <w:t>Номер заказа клиента</w:t>
            </w:r>
          </w:p>
        </w:tc>
      </w:tr>
      <w:tr w:rsidR="00A1276C" w14:paraId="70025BBF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AF6C" w14:textId="77777777" w:rsidR="00A1276C" w:rsidRDefault="00A1276C">
            <w:pPr>
              <w:spacing w:after="0"/>
              <w:jc w:val="left"/>
            </w:pPr>
            <w:r>
              <w:lastRenderedPageBreak/>
              <w:t>Дата договор-счета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9914" w14:textId="77777777" w:rsidR="00A1276C" w:rsidRDefault="00A1276C">
            <w:pPr>
              <w:spacing w:after="0"/>
              <w:jc w:val="left"/>
            </w:pPr>
            <w:r>
              <w:t>Дата заказа клиента</w:t>
            </w:r>
          </w:p>
        </w:tc>
      </w:tr>
      <w:tr w:rsidR="00A1276C" w14:paraId="48799852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932B" w14:textId="77777777" w:rsidR="00A1276C" w:rsidRDefault="00A1276C">
            <w:pPr>
              <w:spacing w:after="0"/>
              <w:jc w:val="left"/>
            </w:pPr>
            <w:r>
              <w:t>Покупатель (Заказчик)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97F0" w14:textId="77777777" w:rsidR="00A1276C" w:rsidRDefault="00A1276C">
            <w:pPr>
              <w:spacing w:after="0"/>
              <w:jc w:val="left"/>
            </w:pPr>
            <w:r>
              <w:t>Полное наименование контрагента, указанного в заказе клиента, из элемента справочника «Контрагенты», в скобках сокращенное наименование контрагента</w:t>
            </w:r>
          </w:p>
        </w:tc>
      </w:tr>
      <w:tr w:rsidR="00A1276C" w14:paraId="0951AA90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5C39" w14:textId="77777777" w:rsidR="00A1276C" w:rsidRDefault="00A1276C">
            <w:pPr>
              <w:spacing w:after="0"/>
              <w:jc w:val="left"/>
            </w:pPr>
            <w:r>
              <w:t>Должность и ФИО (в шапке документа - в родительном падеже, в подписи – в именительном падеже)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0020" w14:textId="77777777" w:rsidR="00A1276C" w:rsidRDefault="00A1276C">
            <w:pPr>
              <w:spacing w:after="0"/>
              <w:jc w:val="left"/>
            </w:pPr>
            <w:r>
              <w:t>Должность (гендиректор или директор) и ФИО из элемента справочника «Контактные лица партнеров» по клиенту, указанному в заказе клиента</w:t>
            </w:r>
          </w:p>
        </w:tc>
      </w:tr>
      <w:tr w:rsidR="00A1276C" w14:paraId="2364BCB7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0F1C" w14:textId="77777777" w:rsidR="00A1276C" w:rsidRDefault="00A1276C">
            <w:pPr>
              <w:spacing w:after="0"/>
              <w:jc w:val="left"/>
            </w:pPr>
            <w:r>
              <w:t>ИНН/КПП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72DE" w14:textId="77777777" w:rsidR="00A1276C" w:rsidRDefault="00A1276C">
            <w:pPr>
              <w:spacing w:after="0"/>
              <w:jc w:val="left"/>
            </w:pPr>
            <w:r>
              <w:t>ИНН/КПП контрагента</w:t>
            </w:r>
          </w:p>
        </w:tc>
      </w:tr>
      <w:tr w:rsidR="00A1276C" w14:paraId="6792EB5E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7AF1" w14:textId="77777777" w:rsidR="00A1276C" w:rsidRDefault="00A1276C">
            <w:pPr>
              <w:spacing w:after="0"/>
              <w:jc w:val="left"/>
            </w:pPr>
            <w:r>
              <w:t>Фактический адрес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4DCF" w14:textId="77777777" w:rsidR="00A1276C" w:rsidRDefault="00A1276C">
            <w:pPr>
              <w:spacing w:after="0"/>
              <w:jc w:val="left"/>
            </w:pPr>
            <w:r>
              <w:t>Фактический адрес контрагента</w:t>
            </w:r>
          </w:p>
        </w:tc>
      </w:tr>
      <w:tr w:rsidR="00A1276C" w14:paraId="5CB9AC47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67F1" w14:textId="77777777" w:rsidR="00A1276C" w:rsidRDefault="00A1276C">
            <w:pPr>
              <w:spacing w:after="0"/>
              <w:jc w:val="left"/>
            </w:pPr>
            <w:r>
              <w:t>Банковские реквизиты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4685" w14:textId="77777777" w:rsidR="00A1276C" w:rsidRDefault="00A1276C">
            <w:pPr>
              <w:spacing w:after="0"/>
              <w:jc w:val="left"/>
            </w:pPr>
            <w:r>
              <w:t>Банковские реквизиты контрагента:</w:t>
            </w:r>
          </w:p>
          <w:p w14:paraId="6FFA181B" w14:textId="77777777" w:rsidR="00A1276C" w:rsidRDefault="00A1276C">
            <w:pPr>
              <w:spacing w:after="0"/>
              <w:jc w:val="left"/>
            </w:pPr>
            <w:r>
              <w:t>- р/с,</w:t>
            </w:r>
          </w:p>
          <w:p w14:paraId="687BC210" w14:textId="77777777" w:rsidR="00A1276C" w:rsidRDefault="00A1276C">
            <w:pPr>
              <w:spacing w:after="0"/>
              <w:jc w:val="left"/>
            </w:pPr>
            <w:r>
              <w:t>- банк,</w:t>
            </w:r>
          </w:p>
          <w:p w14:paraId="6ED0BC32" w14:textId="77777777" w:rsidR="00A1276C" w:rsidRDefault="00A1276C">
            <w:pPr>
              <w:spacing w:after="0"/>
              <w:jc w:val="left"/>
            </w:pPr>
            <w:r>
              <w:t>- БИК,</w:t>
            </w:r>
          </w:p>
          <w:p w14:paraId="58D0C8F1" w14:textId="77777777" w:rsidR="00A1276C" w:rsidRDefault="00A1276C">
            <w:pPr>
              <w:spacing w:after="0"/>
              <w:jc w:val="left"/>
            </w:pPr>
            <w:r>
              <w:t>- к/с.</w:t>
            </w:r>
          </w:p>
        </w:tc>
      </w:tr>
      <w:tr w:rsidR="00A1276C" w14:paraId="71055B6D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FAC1" w14:textId="77777777" w:rsidR="00A1276C" w:rsidRDefault="00A1276C">
            <w:pPr>
              <w:spacing w:after="0"/>
              <w:jc w:val="left"/>
            </w:pPr>
            <w:bookmarkStart w:id="0" w:name="_Hlk153840892"/>
            <w:r>
              <w:t>Наименование товара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AB96" w14:textId="77777777" w:rsidR="00A1276C" w:rsidRDefault="00A1276C">
            <w:pPr>
              <w:spacing w:after="0"/>
              <w:jc w:val="left"/>
            </w:pPr>
            <w:r>
              <w:t>Номенклатура, характеристика (в скобках) и внутренний комментарий (в скобках) из табличной части «Товары» документа «Заказ клиента»</w:t>
            </w:r>
          </w:p>
        </w:tc>
      </w:tr>
      <w:tr w:rsidR="00A1276C" w14:paraId="3C5CD386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5ECE" w14:textId="77777777" w:rsidR="00A1276C" w:rsidRDefault="00A1276C">
            <w:pPr>
              <w:spacing w:after="0"/>
              <w:jc w:val="left"/>
            </w:pPr>
            <w:r>
              <w:t>Количество</w:t>
            </w:r>
          </w:p>
        </w:tc>
        <w:tc>
          <w:tcPr>
            <w:tcW w:w="6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E890" w14:textId="77777777" w:rsidR="00A1276C" w:rsidRDefault="00A1276C">
            <w:pPr>
              <w:spacing w:after="0"/>
              <w:jc w:val="left"/>
            </w:pPr>
            <w:r>
              <w:t>Значения аналогичных реквизитов из табличной части «Товары» документа «Заказ клиента»</w:t>
            </w:r>
          </w:p>
        </w:tc>
      </w:tr>
      <w:tr w:rsidR="00A1276C" w14:paraId="754B11D8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9525" w14:textId="77777777" w:rsidR="00A1276C" w:rsidRDefault="00A1276C">
            <w:pPr>
              <w:spacing w:after="0"/>
              <w:jc w:val="left"/>
            </w:pPr>
            <w:r>
              <w:t>Ед. изм.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81A3" w14:textId="77777777" w:rsidR="00A1276C" w:rsidRDefault="00A1276C">
            <w:pPr>
              <w:tabs>
                <w:tab w:val="clear" w:pos="2130"/>
              </w:tabs>
              <w:spacing w:after="0" w:line="240" w:lineRule="auto"/>
              <w:jc w:val="left"/>
            </w:pPr>
          </w:p>
        </w:tc>
      </w:tr>
      <w:tr w:rsidR="00A1276C" w14:paraId="12EC9E7A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7E2F" w14:textId="77777777" w:rsidR="00A1276C" w:rsidRDefault="00A1276C">
            <w:pPr>
              <w:spacing w:after="0"/>
              <w:jc w:val="left"/>
            </w:pPr>
            <w:r>
              <w:t>Цена без НДС</w:t>
            </w:r>
          </w:p>
        </w:tc>
        <w:tc>
          <w:tcPr>
            <w:tcW w:w="6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AE82" w14:textId="77777777" w:rsidR="00A1276C" w:rsidRDefault="00A1276C">
            <w:pPr>
              <w:spacing w:after="0"/>
              <w:jc w:val="left"/>
            </w:pPr>
            <w:r>
              <w:t>Цена и сумма из табличной части «Товары» документа «Заказ клиента»</w:t>
            </w:r>
          </w:p>
        </w:tc>
      </w:tr>
      <w:tr w:rsidR="00A1276C" w14:paraId="42A95F73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5B5B" w14:textId="77777777" w:rsidR="00A1276C" w:rsidRDefault="00A1276C">
            <w:pPr>
              <w:spacing w:after="0"/>
              <w:jc w:val="left"/>
            </w:pPr>
            <w:r>
              <w:t>Сумма без НДС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6BE6" w14:textId="77777777" w:rsidR="00A1276C" w:rsidRDefault="00A1276C">
            <w:pPr>
              <w:tabs>
                <w:tab w:val="clear" w:pos="2130"/>
              </w:tabs>
              <w:spacing w:after="0" w:line="240" w:lineRule="auto"/>
              <w:jc w:val="left"/>
            </w:pPr>
          </w:p>
        </w:tc>
      </w:tr>
      <w:tr w:rsidR="00A1276C" w14:paraId="76043EF3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9338" w14:textId="77777777" w:rsidR="00A1276C" w:rsidRDefault="00A1276C">
            <w:pPr>
              <w:spacing w:after="0"/>
              <w:jc w:val="left"/>
            </w:pPr>
            <w:r>
              <w:t>Итого без НДС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C062" w14:textId="77777777" w:rsidR="00A1276C" w:rsidRDefault="00A1276C">
            <w:pPr>
              <w:spacing w:after="0"/>
              <w:jc w:val="left"/>
            </w:pPr>
            <w:r>
              <w:t>Значение реквизита «Заказано» из подвала документа «Заказ клиента»</w:t>
            </w:r>
          </w:p>
        </w:tc>
      </w:tr>
      <w:tr w:rsidR="00A1276C" w14:paraId="040FD62A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D7D5" w14:textId="77777777" w:rsidR="00A1276C" w:rsidRDefault="00A1276C">
            <w:pPr>
              <w:spacing w:after="0"/>
              <w:jc w:val="left"/>
            </w:pPr>
            <w:r>
              <w:t>Покупатель (Заказчик) в подписи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BB0D" w14:textId="77777777" w:rsidR="00A1276C" w:rsidRDefault="00A1276C">
            <w:pPr>
              <w:spacing w:after="0"/>
              <w:jc w:val="left"/>
            </w:pPr>
            <w:r>
              <w:t>Сокращенное наименование контрагента</w:t>
            </w:r>
          </w:p>
        </w:tc>
      </w:tr>
      <w:bookmarkEnd w:id="0"/>
    </w:tbl>
    <w:p w14:paraId="6E97C712" w14:textId="77777777" w:rsidR="00A1276C" w:rsidRDefault="00A1276C" w:rsidP="00A1276C">
      <w:pPr>
        <w:spacing w:after="0"/>
      </w:pPr>
    </w:p>
    <w:p w14:paraId="4FBCF81F" w14:textId="77777777" w:rsidR="00A1276C" w:rsidRDefault="00A1276C" w:rsidP="00A1276C">
      <w:pPr>
        <w:tabs>
          <w:tab w:val="left" w:pos="1365"/>
        </w:tabs>
      </w:pPr>
      <w:r>
        <w:t>Источники заполнения реквизитов макета печатной формы «Спецификация»: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6708"/>
      </w:tblGrid>
      <w:tr w:rsidR="00A1276C" w14:paraId="1F59211B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9D66" w14:textId="77777777" w:rsidR="00A1276C" w:rsidRDefault="00A1276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0741" w14:textId="77777777" w:rsidR="00A1276C" w:rsidRDefault="00A1276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</w:t>
            </w:r>
          </w:p>
        </w:tc>
      </w:tr>
      <w:tr w:rsidR="00A1276C" w14:paraId="3013E438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D024" w14:textId="77777777" w:rsidR="00A1276C" w:rsidRDefault="00A1276C">
            <w:pPr>
              <w:spacing w:after="0"/>
              <w:jc w:val="left"/>
            </w:pPr>
            <w:r>
              <w:t>Спецификация №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CBEB" w14:textId="77777777" w:rsidR="00A1276C" w:rsidRDefault="00A1276C">
            <w:pPr>
              <w:spacing w:after="0"/>
              <w:jc w:val="left"/>
            </w:pPr>
            <w:r>
              <w:t>Номер заказа клиента</w:t>
            </w:r>
          </w:p>
        </w:tc>
      </w:tr>
      <w:tr w:rsidR="00A1276C" w14:paraId="32E0F693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F6EA" w14:textId="77777777" w:rsidR="00A1276C" w:rsidRDefault="00A1276C">
            <w:pPr>
              <w:spacing w:after="0"/>
              <w:jc w:val="left"/>
            </w:pPr>
            <w:r>
              <w:t>Дата спецификации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15D3" w14:textId="77777777" w:rsidR="00A1276C" w:rsidRDefault="00A1276C">
            <w:pPr>
              <w:spacing w:after="0"/>
              <w:jc w:val="left"/>
            </w:pPr>
            <w:r>
              <w:t>Дата заказа клиента</w:t>
            </w:r>
          </w:p>
        </w:tc>
      </w:tr>
      <w:tr w:rsidR="00A1276C" w14:paraId="26816DC7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44B5" w14:textId="77777777" w:rsidR="00A1276C" w:rsidRDefault="00A1276C">
            <w:pPr>
              <w:spacing w:after="0"/>
              <w:jc w:val="left"/>
            </w:pPr>
            <w:r>
              <w:t>Дата и номер договора поставки (в шапке документа и в п.4)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D5C1" w14:textId="77777777" w:rsidR="00A1276C" w:rsidRDefault="00A1276C">
            <w:pPr>
              <w:spacing w:after="0"/>
              <w:jc w:val="left"/>
            </w:pPr>
            <w:r>
              <w:t>Номер и дата из элемента справочника «Договор с клиентом»</w:t>
            </w:r>
          </w:p>
          <w:p w14:paraId="1A6D2CA6" w14:textId="77777777" w:rsidR="00A1276C" w:rsidRDefault="00A1276C">
            <w:pPr>
              <w:spacing w:after="0"/>
              <w:jc w:val="left"/>
            </w:pPr>
            <w:r>
              <w:t>в статусе «Действует» по контрагенту из заказа клиента.</w:t>
            </w:r>
          </w:p>
          <w:p w14:paraId="6956A67B" w14:textId="77777777" w:rsidR="00A1276C" w:rsidRDefault="00A1276C">
            <w:pPr>
              <w:spacing w:after="0"/>
              <w:jc w:val="left"/>
            </w:pPr>
            <w:r>
              <w:t>Если договор с контрагентом не заключен, то реквизиты остаются пустыми.</w:t>
            </w:r>
          </w:p>
          <w:p w14:paraId="3C3DB625" w14:textId="77777777" w:rsidR="00A1276C" w:rsidRDefault="00A1276C">
            <w:pPr>
              <w:spacing w:after="0"/>
              <w:jc w:val="left"/>
            </w:pPr>
            <w:r>
              <w:t>Если действующих договоров с контрагентом несколько, то значения система будет брать из первого попавшегося договора.</w:t>
            </w:r>
          </w:p>
        </w:tc>
      </w:tr>
      <w:tr w:rsidR="00A1276C" w14:paraId="270F21D0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37F2" w14:textId="77777777" w:rsidR="00A1276C" w:rsidRDefault="00A1276C">
            <w:pPr>
              <w:spacing w:after="0"/>
              <w:jc w:val="left"/>
            </w:pPr>
            <w:r>
              <w:t>Покупатель (в шапке документа и в подписи)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11C8" w14:textId="77777777" w:rsidR="00A1276C" w:rsidRDefault="00A1276C">
            <w:pPr>
              <w:spacing w:after="0"/>
              <w:jc w:val="left"/>
            </w:pPr>
            <w:r>
              <w:t>Сокращенное наименование контрагента, указанного в заказе клиента, из элемента справочника «Контрагенты»</w:t>
            </w:r>
          </w:p>
        </w:tc>
      </w:tr>
      <w:tr w:rsidR="00A1276C" w14:paraId="4147EDF3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0195" w14:textId="77777777" w:rsidR="00A1276C" w:rsidRDefault="00A1276C">
            <w:pPr>
              <w:spacing w:after="0"/>
              <w:jc w:val="left"/>
            </w:pPr>
            <w:r>
              <w:t>Наименование товара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5C82" w14:textId="77777777" w:rsidR="00A1276C" w:rsidRDefault="00A1276C">
            <w:pPr>
              <w:spacing w:after="0"/>
              <w:jc w:val="left"/>
            </w:pPr>
            <w:r>
              <w:t>Номенклатура, характеристика (в скобках) и внутренний комментарий (в скобках) из табличной части «Товары» документа «Заказ клиента»</w:t>
            </w:r>
          </w:p>
        </w:tc>
      </w:tr>
      <w:tr w:rsidR="00A1276C" w14:paraId="2C88C652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4D87" w14:textId="77777777" w:rsidR="00A1276C" w:rsidRDefault="00A1276C">
            <w:pPr>
              <w:spacing w:after="0"/>
              <w:jc w:val="left"/>
            </w:pPr>
            <w:r>
              <w:t>Количество</w:t>
            </w:r>
          </w:p>
        </w:tc>
        <w:tc>
          <w:tcPr>
            <w:tcW w:w="6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3478" w14:textId="77777777" w:rsidR="00A1276C" w:rsidRDefault="00A1276C">
            <w:pPr>
              <w:spacing w:after="0"/>
              <w:jc w:val="left"/>
            </w:pPr>
            <w:r>
              <w:t>Значения аналогичных реквизитов из табличной части «Товары» документа «Заказ клиента»</w:t>
            </w:r>
          </w:p>
        </w:tc>
      </w:tr>
      <w:tr w:rsidR="00A1276C" w14:paraId="35C0DF89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12D4" w14:textId="77777777" w:rsidR="00A1276C" w:rsidRDefault="00A1276C">
            <w:pPr>
              <w:spacing w:after="0"/>
              <w:jc w:val="left"/>
            </w:pPr>
            <w:r>
              <w:t>Ед. изм.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1D17" w14:textId="77777777" w:rsidR="00A1276C" w:rsidRDefault="00A1276C">
            <w:pPr>
              <w:tabs>
                <w:tab w:val="clear" w:pos="2130"/>
              </w:tabs>
              <w:spacing w:after="0" w:line="240" w:lineRule="auto"/>
              <w:jc w:val="left"/>
            </w:pPr>
          </w:p>
        </w:tc>
      </w:tr>
      <w:tr w:rsidR="00A1276C" w14:paraId="60D9B18F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5EFD" w14:textId="77777777" w:rsidR="00A1276C" w:rsidRDefault="00A1276C">
            <w:pPr>
              <w:spacing w:after="0"/>
              <w:jc w:val="left"/>
            </w:pPr>
            <w:r>
              <w:lastRenderedPageBreak/>
              <w:t>Цена без НДС</w:t>
            </w:r>
          </w:p>
        </w:tc>
        <w:tc>
          <w:tcPr>
            <w:tcW w:w="6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F00B" w14:textId="77777777" w:rsidR="00A1276C" w:rsidRDefault="00A1276C">
            <w:pPr>
              <w:spacing w:after="0"/>
              <w:jc w:val="left"/>
            </w:pPr>
            <w:r>
              <w:t>Цена и сумма из табличной части «Товары» документа «Заказ клиента»</w:t>
            </w:r>
          </w:p>
        </w:tc>
      </w:tr>
      <w:tr w:rsidR="00A1276C" w14:paraId="0D0A0F72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9371" w14:textId="77777777" w:rsidR="00A1276C" w:rsidRDefault="00A1276C">
            <w:pPr>
              <w:spacing w:after="0"/>
              <w:jc w:val="left"/>
            </w:pPr>
            <w:r>
              <w:t>Сумма без НДС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1D62" w14:textId="77777777" w:rsidR="00A1276C" w:rsidRDefault="00A1276C">
            <w:pPr>
              <w:tabs>
                <w:tab w:val="clear" w:pos="2130"/>
              </w:tabs>
              <w:spacing w:after="0" w:line="240" w:lineRule="auto"/>
              <w:jc w:val="left"/>
            </w:pPr>
          </w:p>
        </w:tc>
      </w:tr>
      <w:tr w:rsidR="00A1276C" w14:paraId="70FE57B2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4FE5" w14:textId="77777777" w:rsidR="00A1276C" w:rsidRDefault="00A1276C">
            <w:pPr>
              <w:spacing w:after="0"/>
              <w:jc w:val="left"/>
            </w:pPr>
            <w:r>
              <w:t>Итого без НДС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E8F8" w14:textId="77777777" w:rsidR="00A1276C" w:rsidRDefault="00A1276C">
            <w:pPr>
              <w:spacing w:after="0"/>
              <w:jc w:val="left"/>
            </w:pPr>
            <w:r>
              <w:t>Значение реквизита «Заказано» из подвала документа «Заказ клиента»</w:t>
            </w:r>
          </w:p>
        </w:tc>
      </w:tr>
      <w:tr w:rsidR="00A1276C" w14:paraId="06447EFA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2D31" w14:textId="77777777" w:rsidR="00A1276C" w:rsidRDefault="00A1276C">
            <w:pPr>
              <w:spacing w:after="0"/>
              <w:jc w:val="left"/>
            </w:pPr>
            <w:r>
              <w:t>Всего наименований на сумму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8F70" w14:textId="77777777" w:rsidR="00A1276C" w:rsidRDefault="00A1276C">
            <w:pPr>
              <w:spacing w:after="0"/>
              <w:jc w:val="left"/>
            </w:pPr>
            <w:r>
              <w:t>Количество строк наименований товаров, сумма в числовом формате и прописью</w:t>
            </w:r>
          </w:p>
        </w:tc>
      </w:tr>
      <w:tr w:rsidR="00A1276C" w14:paraId="3BE05234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F4A5" w14:textId="77777777" w:rsidR="00A1276C" w:rsidRDefault="00A1276C">
            <w:pPr>
              <w:spacing w:after="0"/>
              <w:jc w:val="left"/>
            </w:pPr>
            <w:r>
              <w:t>Должность и ФИО (в подписи – в именительном падеже)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1DC7" w14:textId="77777777" w:rsidR="00A1276C" w:rsidRDefault="00A1276C">
            <w:pPr>
              <w:spacing w:after="0"/>
              <w:jc w:val="left"/>
            </w:pPr>
            <w:r>
              <w:t>Должность (ген. директор или директор) и ФИО из элемента справочника «Контактные лица партнеров» по клиенту, указанному в заказе клиента</w:t>
            </w:r>
          </w:p>
        </w:tc>
      </w:tr>
    </w:tbl>
    <w:p w14:paraId="27BE78EC" w14:textId="77777777" w:rsidR="00A1276C" w:rsidRDefault="00A1276C" w:rsidP="00A1276C">
      <w:pPr>
        <w:spacing w:before="240"/>
      </w:pPr>
      <w:r>
        <w:t>Если при заполнении реквизитов печатных форм значения в необходимых источниках не заполнены, то данные реквизиты должны оставаться пустыми.</w:t>
      </w:r>
    </w:p>
    <w:p w14:paraId="5131BC04" w14:textId="77777777" w:rsidR="00A1276C" w:rsidRDefault="00A1276C" w:rsidP="00A1276C">
      <w:pPr>
        <w:pStyle w:val="11"/>
        <w:tabs>
          <w:tab w:val="clear" w:pos="360"/>
          <w:tab w:val="left" w:pos="708"/>
        </w:tabs>
        <w:ind w:left="1004" w:hanging="360"/>
      </w:pPr>
      <w:r>
        <w:t>Макет печатной формы в справочнике «Договоры с клиентом»</w:t>
      </w:r>
    </w:p>
    <w:p w14:paraId="7C06CDD3" w14:textId="77777777" w:rsidR="00A1276C" w:rsidRDefault="00A1276C" w:rsidP="00A1276C">
      <w:r>
        <w:t>В справочнике «Договоры с клиентом» необходимо обновить макет печатной формы «Полная предоплата» по образцу из файла «Договор поставки» (приложение 1).</w:t>
      </w:r>
    </w:p>
    <w:p w14:paraId="2C1318D5" w14:textId="77777777" w:rsidR="00A1276C" w:rsidRDefault="00A1276C" w:rsidP="00A1276C">
      <w:r>
        <w:t xml:space="preserve">После нажатия кнопки «Печать договоров» в элементе справочника «Договор с клиентом» при выборе указанного макета печатной формы система должна открыть </w:t>
      </w:r>
      <w:r>
        <w:rPr>
          <w:lang w:val="en-US"/>
        </w:rPr>
        <w:t>Word</w:t>
      </w:r>
      <w:r>
        <w:t>-файл с заполнением необходимых реквизитов.</w:t>
      </w:r>
    </w:p>
    <w:p w14:paraId="73AC5C8C" w14:textId="77777777" w:rsidR="00A1276C" w:rsidRDefault="00A1276C" w:rsidP="00A1276C">
      <w:pPr>
        <w:tabs>
          <w:tab w:val="left" w:pos="1365"/>
        </w:tabs>
      </w:pPr>
      <w:r>
        <w:t>Источники заполнения реквизитов макета печатной формы «Полная предоплата»: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6709"/>
      </w:tblGrid>
      <w:tr w:rsidR="00A1276C" w14:paraId="11949508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5767" w14:textId="77777777" w:rsidR="00A1276C" w:rsidRDefault="00A1276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DDAA" w14:textId="77777777" w:rsidR="00A1276C" w:rsidRDefault="00A1276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Источник</w:t>
            </w:r>
          </w:p>
        </w:tc>
      </w:tr>
      <w:tr w:rsidR="00A1276C" w14:paraId="396B2E1C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1852" w14:textId="77777777" w:rsidR="00A1276C" w:rsidRDefault="00A1276C">
            <w:pPr>
              <w:spacing w:after="0"/>
              <w:jc w:val="left"/>
            </w:pPr>
            <w:r>
              <w:t>Договор поставки № (в шапке документа и в колонтитуле)</w:t>
            </w:r>
          </w:p>
        </w:tc>
        <w:tc>
          <w:tcPr>
            <w:tcW w:w="6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AF0C" w14:textId="77777777" w:rsidR="00A1276C" w:rsidRDefault="00A1276C">
            <w:pPr>
              <w:spacing w:after="0"/>
              <w:jc w:val="left"/>
            </w:pPr>
            <w:r>
              <w:t>Номер и дата из текущего элемента справочника «Договор с клиентом».</w:t>
            </w:r>
          </w:p>
        </w:tc>
      </w:tr>
      <w:tr w:rsidR="00A1276C" w14:paraId="5ADFD396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BE56" w14:textId="77777777" w:rsidR="00A1276C" w:rsidRDefault="00A1276C">
            <w:pPr>
              <w:spacing w:after="0"/>
              <w:jc w:val="left"/>
            </w:pPr>
            <w:r>
              <w:t>Дата договора поставки (в шапке документа и в колонтитуле)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E518" w14:textId="77777777" w:rsidR="00A1276C" w:rsidRDefault="00A1276C">
            <w:pPr>
              <w:tabs>
                <w:tab w:val="clear" w:pos="2130"/>
              </w:tabs>
              <w:spacing w:after="0" w:line="240" w:lineRule="auto"/>
              <w:jc w:val="left"/>
            </w:pPr>
          </w:p>
        </w:tc>
      </w:tr>
      <w:tr w:rsidR="00A1276C" w14:paraId="05D2A2F9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03B9" w14:textId="77777777" w:rsidR="00A1276C" w:rsidRDefault="00A1276C">
            <w:pPr>
              <w:spacing w:after="0"/>
              <w:jc w:val="left"/>
            </w:pPr>
            <w:r>
              <w:t>Покупатель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AF11" w14:textId="77777777" w:rsidR="00A1276C" w:rsidRDefault="00A1276C">
            <w:pPr>
              <w:spacing w:after="0"/>
              <w:jc w:val="left"/>
            </w:pPr>
            <w:r>
              <w:t>В шапке документа - полное наименование контрагента, указанного в договоре с клиентом, из элемента справочника «Контрагенты», в скобках сокращенное наименование контрагента.</w:t>
            </w:r>
          </w:p>
          <w:p w14:paraId="1944F75E" w14:textId="77777777" w:rsidR="00A1276C" w:rsidRDefault="00A1276C">
            <w:pPr>
              <w:spacing w:after="0"/>
              <w:jc w:val="left"/>
            </w:pPr>
            <w:r>
              <w:t>В п.10 – сокращенное наименование контрагента.</w:t>
            </w:r>
          </w:p>
        </w:tc>
      </w:tr>
      <w:tr w:rsidR="00A1276C" w14:paraId="7281B4FE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EB6B" w14:textId="77777777" w:rsidR="00A1276C" w:rsidRDefault="00A1276C">
            <w:pPr>
              <w:spacing w:after="0"/>
              <w:jc w:val="left"/>
            </w:pPr>
            <w:r>
              <w:t>Должность и ФИО (в шапке документа - в родительном падеже, в подписи – в именительном падеже)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5437" w14:textId="77777777" w:rsidR="00A1276C" w:rsidRDefault="00A1276C">
            <w:pPr>
              <w:spacing w:after="0"/>
              <w:jc w:val="left"/>
            </w:pPr>
            <w:r>
              <w:t>Должность (ген. директор или директор) и ФИО из элемента справочника «Контактные лица партнеров» по покупателю, указанному в договоре с клиентом</w:t>
            </w:r>
          </w:p>
        </w:tc>
      </w:tr>
      <w:tr w:rsidR="00A1276C" w14:paraId="6EB65AA5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6D81" w14:textId="77777777" w:rsidR="00A1276C" w:rsidRDefault="00A1276C">
            <w:pPr>
              <w:spacing w:after="0"/>
              <w:jc w:val="left"/>
            </w:pPr>
            <w:r>
              <w:t>ИНН/КПП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EA2C" w14:textId="77777777" w:rsidR="00A1276C" w:rsidRDefault="00A1276C">
            <w:pPr>
              <w:spacing w:after="0"/>
              <w:jc w:val="left"/>
            </w:pPr>
            <w:r>
              <w:t>ИНН/КПП контрагента</w:t>
            </w:r>
          </w:p>
        </w:tc>
      </w:tr>
      <w:tr w:rsidR="00A1276C" w14:paraId="10FFD256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62C7" w14:textId="77777777" w:rsidR="00A1276C" w:rsidRDefault="00A1276C">
            <w:pPr>
              <w:spacing w:after="0"/>
              <w:jc w:val="left"/>
            </w:pPr>
            <w:r>
              <w:t>Юридический адрес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496E" w14:textId="77777777" w:rsidR="00A1276C" w:rsidRDefault="00A1276C">
            <w:pPr>
              <w:spacing w:after="0"/>
              <w:jc w:val="left"/>
            </w:pPr>
            <w:r>
              <w:t>Юридический адрес контрагента</w:t>
            </w:r>
          </w:p>
        </w:tc>
      </w:tr>
      <w:tr w:rsidR="00A1276C" w14:paraId="4D09EEC8" w14:textId="77777777" w:rsidTr="00A1276C">
        <w:trPr>
          <w:trHeight w:val="4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EAC2" w14:textId="77777777" w:rsidR="00A1276C" w:rsidRDefault="00A1276C">
            <w:pPr>
              <w:spacing w:after="0"/>
              <w:jc w:val="left"/>
            </w:pPr>
            <w:r>
              <w:t>Банковские реквизиты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F330" w14:textId="77777777" w:rsidR="00A1276C" w:rsidRDefault="00A1276C">
            <w:pPr>
              <w:spacing w:after="0"/>
              <w:jc w:val="left"/>
            </w:pPr>
            <w:r>
              <w:t>Банковские реквизиты контрагента:</w:t>
            </w:r>
          </w:p>
          <w:p w14:paraId="0C6442B2" w14:textId="77777777" w:rsidR="00A1276C" w:rsidRDefault="00A1276C">
            <w:pPr>
              <w:spacing w:after="0"/>
              <w:jc w:val="left"/>
            </w:pPr>
            <w:r>
              <w:t>- р/с,</w:t>
            </w:r>
          </w:p>
          <w:p w14:paraId="7D5F5A5C" w14:textId="77777777" w:rsidR="00A1276C" w:rsidRDefault="00A1276C">
            <w:pPr>
              <w:spacing w:after="0"/>
              <w:jc w:val="left"/>
            </w:pPr>
            <w:r>
              <w:t>- банк,</w:t>
            </w:r>
          </w:p>
          <w:p w14:paraId="4E1A885D" w14:textId="77777777" w:rsidR="00A1276C" w:rsidRDefault="00A1276C">
            <w:pPr>
              <w:spacing w:after="0"/>
              <w:jc w:val="left"/>
            </w:pPr>
            <w:r>
              <w:t>- БИК,</w:t>
            </w:r>
          </w:p>
          <w:p w14:paraId="6AEE24E2" w14:textId="77777777" w:rsidR="00A1276C" w:rsidRDefault="00A1276C">
            <w:pPr>
              <w:spacing w:after="0"/>
              <w:jc w:val="left"/>
            </w:pPr>
            <w:r>
              <w:t>- к/с.</w:t>
            </w:r>
          </w:p>
        </w:tc>
      </w:tr>
    </w:tbl>
    <w:p w14:paraId="3C8C1357" w14:textId="3861CA9B" w:rsidR="00F119A4" w:rsidRDefault="00A1276C" w:rsidP="00A1276C">
      <w:pPr>
        <w:spacing w:before="240"/>
      </w:pPr>
      <w:r>
        <w:t>Если при заполнении реквизитов печатной формы значения в необходимых источниках не заполнены, то данные реквизиты должны оставаться пустыми.</w:t>
      </w:r>
    </w:p>
    <w:sectPr w:rsidR="00F119A4" w:rsidSect="00A12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5E72"/>
    <w:multiLevelType w:val="hybridMultilevel"/>
    <w:tmpl w:val="0B26F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4C"/>
    <w:rsid w:val="00A1276C"/>
    <w:rsid w:val="00CE6C4C"/>
    <w:rsid w:val="00F1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469D"/>
  <w15:chartTrackingRefBased/>
  <w15:docId w15:val="{A0223473-9008-453F-8CD0-9F5C2E4D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76C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A127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0. Раздел (без нумерации) Знак"/>
    <w:link w:val="00"/>
    <w:locked/>
    <w:rsid w:val="00A1276C"/>
    <w:rPr>
      <w:rFonts w:ascii="Arial" w:hAnsi="Arial" w:cs="Arial"/>
      <w:b/>
      <w:sz w:val="28"/>
      <w:szCs w:val="24"/>
    </w:rPr>
  </w:style>
  <w:style w:type="paragraph" w:customStyle="1" w:styleId="00">
    <w:name w:val="0. Раздел (без нумерации)"/>
    <w:basedOn w:val="1"/>
    <w:next w:val="a"/>
    <w:link w:val="0"/>
    <w:qFormat/>
    <w:rsid w:val="00A1276C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Theme="minorHAns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A1276C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sid w:val="00A12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2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bus.n</dc:creator>
  <cp:keywords/>
  <dc:description/>
  <cp:lastModifiedBy>bus.n</cp:lastModifiedBy>
  <cp:revision>2</cp:revision>
  <dcterms:created xsi:type="dcterms:W3CDTF">2024-01-09T12:32:00Z</dcterms:created>
  <dcterms:modified xsi:type="dcterms:W3CDTF">2024-01-09T12:33:00Z</dcterms:modified>
</cp:coreProperties>
</file>