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43BA" w14:textId="6F6913C0" w:rsidR="00D225F2" w:rsidRDefault="00D225F2" w:rsidP="00D225F2">
      <w:pPr>
        <w:jc w:val="center"/>
      </w:pPr>
      <w:r>
        <w:t>Техническое задание</w:t>
      </w:r>
    </w:p>
    <w:p w14:paraId="653EC7AE" w14:textId="1BD8D2CC" w:rsidR="00F54B16" w:rsidRDefault="00D225F2">
      <w:r>
        <w:t xml:space="preserve">Назначение обработки: сортировка </w:t>
      </w:r>
      <w:r w:rsidR="00457A91">
        <w:t xml:space="preserve">новых </w:t>
      </w:r>
      <w:r>
        <w:t xml:space="preserve">товаров </w:t>
      </w:r>
      <w:r w:rsidR="006315A5">
        <w:t xml:space="preserve">(номенклатуры) из прайса </w:t>
      </w:r>
      <w:r>
        <w:t>по группа</w:t>
      </w:r>
      <w:r w:rsidR="00457A91">
        <w:t>м.</w:t>
      </w:r>
      <w:r>
        <w:t xml:space="preserve"> </w:t>
      </w:r>
      <w:r w:rsidR="00457A91">
        <w:t xml:space="preserve">Отсутствующие в прайсе товары (старые) перемещаются в группу </w:t>
      </w:r>
      <w:r w:rsidR="00457A91" w:rsidRPr="00F54B16">
        <w:t>“</w:t>
      </w:r>
      <w:r w:rsidR="00457A91">
        <w:t>Снятые с производства</w:t>
      </w:r>
      <w:r w:rsidR="00457A91" w:rsidRPr="00F54B16">
        <w:t>”</w:t>
      </w:r>
      <w:r w:rsidR="00457A91">
        <w:t>.</w:t>
      </w:r>
    </w:p>
    <w:p w14:paraId="38DD8B69" w14:textId="56097948" w:rsidR="00D225F2" w:rsidRPr="00F54B16" w:rsidRDefault="00D225F2">
      <w:r>
        <w:t>Обработка ищет всю номенклатуру определенного производителя по карточкам (сравнивания, из поля сведения о производителе)</w:t>
      </w:r>
      <w:r w:rsidR="00F54B16">
        <w:t xml:space="preserve"> и кладет в нужную группу (указывается во внешнем файле). не найденные в файле товары перемещаются в группу </w:t>
      </w:r>
      <w:r w:rsidR="00F54B16" w:rsidRPr="00F54B16">
        <w:t>“</w:t>
      </w:r>
      <w:r w:rsidR="00F54B16">
        <w:t>Снятые с производства</w:t>
      </w:r>
      <w:r w:rsidR="00F54B16" w:rsidRPr="00F54B16">
        <w:t>”</w:t>
      </w:r>
      <w:r w:rsidR="00F54B16">
        <w:t>.</w:t>
      </w:r>
    </w:p>
    <w:p w14:paraId="7958BCA3" w14:textId="38ECB8CB" w:rsidR="00D225F2" w:rsidRDefault="00F54B16">
      <w:r>
        <w:t>С</w:t>
      </w:r>
      <w:r w:rsidR="00D225F2">
        <w:t xml:space="preserve">равнивается поле артикула карточки номенклатуры с полем артикула </w:t>
      </w:r>
      <w:r>
        <w:t xml:space="preserve">в первой колонке </w:t>
      </w:r>
      <w:r w:rsidR="00D225F2">
        <w:t xml:space="preserve">файла </w:t>
      </w:r>
      <w:r w:rsidR="00D225F2">
        <w:rPr>
          <w:lang w:val="en-US"/>
        </w:rPr>
        <w:t>EXCEL</w:t>
      </w:r>
      <w:r>
        <w:t xml:space="preserve"> (</w:t>
      </w:r>
      <w:r w:rsidRPr="00F54B16">
        <w:t>.</w:t>
      </w:r>
      <w:proofErr w:type="spellStart"/>
      <w:r w:rsidRPr="00F54B16">
        <w:t>xlsx</w:t>
      </w:r>
      <w:proofErr w:type="spellEnd"/>
      <w:r>
        <w:t xml:space="preserve">) или </w:t>
      </w:r>
      <w:r>
        <w:rPr>
          <w:lang w:val="en-US"/>
        </w:rPr>
        <w:t>CSV</w:t>
      </w:r>
      <w:r w:rsidR="00D225F2">
        <w:t xml:space="preserve">. Все артикулы </w:t>
      </w:r>
      <w:r>
        <w:t xml:space="preserve">отобранных товаров, которые </w:t>
      </w:r>
      <w:r w:rsidRPr="00F54B16">
        <w:rPr>
          <w:b/>
          <w:bCs/>
        </w:rPr>
        <w:t>содержатся</w:t>
      </w:r>
      <w:r>
        <w:t xml:space="preserve"> в файле переносятся в группу указанную в столбце 2 внешнего файла.  Все артикулы отобранных товаров, которые </w:t>
      </w:r>
      <w:r w:rsidRPr="00F54B16">
        <w:rPr>
          <w:b/>
          <w:bCs/>
          <w:u w:val="single"/>
        </w:rPr>
        <w:t>НЕ содержатся</w:t>
      </w:r>
      <w:r>
        <w:t xml:space="preserve"> в файле переносятся в группу </w:t>
      </w:r>
      <w:r w:rsidRPr="00F54B16">
        <w:t>“</w:t>
      </w:r>
      <w:r>
        <w:t>Снятые с производства</w:t>
      </w:r>
      <w:r w:rsidRPr="00F54B16">
        <w:t>”</w:t>
      </w:r>
      <w:r>
        <w:t>.</w:t>
      </w:r>
    </w:p>
    <w:p w14:paraId="6C7A2334" w14:textId="77777777" w:rsidR="00974154" w:rsidRPr="00D225F2" w:rsidRDefault="00974154"/>
    <w:p w14:paraId="0A9FFD99" w14:textId="577183E3" w:rsidR="00002729" w:rsidRDefault="00D225F2">
      <w:r>
        <w:t xml:space="preserve">Разработка обработки для </w:t>
      </w:r>
      <w:r w:rsidRPr="00D225F2">
        <w:t>1С:Предприятие 8.3 (8.3.24.1467)</w:t>
      </w:r>
    </w:p>
    <w:p w14:paraId="3520814E" w14:textId="5BDEA232" w:rsidR="00D225F2" w:rsidRDefault="00D225F2">
      <w:r>
        <w:t xml:space="preserve">Конфигурация </w:t>
      </w:r>
      <w:r w:rsidRPr="00D225F2">
        <w:t>Управление торговлей, редакция 11 (11.5.16.91)</w:t>
      </w:r>
    </w:p>
    <w:p w14:paraId="07012C8A" w14:textId="27453411" w:rsidR="00D225F2" w:rsidRPr="00D225F2" w:rsidRDefault="00D225F2">
      <w:r>
        <w:t xml:space="preserve">Клиент-серверная архитектура. Серверная часть – </w:t>
      </w:r>
      <w:r>
        <w:rPr>
          <w:lang w:val="en-US"/>
        </w:rPr>
        <w:t>Linux</w:t>
      </w:r>
      <w:r>
        <w:t xml:space="preserve">, Клиентская – </w:t>
      </w:r>
      <w:r>
        <w:rPr>
          <w:lang w:val="en-US"/>
        </w:rPr>
        <w:t>Windows</w:t>
      </w:r>
      <w:r w:rsidRPr="00D225F2">
        <w:t xml:space="preserve"> </w:t>
      </w:r>
      <w:r>
        <w:t>сервер</w:t>
      </w:r>
    </w:p>
    <w:p w14:paraId="69FF119A" w14:textId="25023A7C" w:rsidR="00D225F2" w:rsidRDefault="00D225F2">
      <w:r>
        <w:t xml:space="preserve">Требования: исходный код обработки должен быть </w:t>
      </w:r>
      <w:r w:rsidR="00E25A23" w:rsidRPr="00E25A23">
        <w:rPr>
          <w:b/>
          <w:bCs/>
          <w:u w:val="single"/>
        </w:rPr>
        <w:t>полностью</w:t>
      </w:r>
      <w:r w:rsidR="00E25A23">
        <w:t xml:space="preserve"> </w:t>
      </w:r>
      <w:r>
        <w:t>открыт для редактирования.</w:t>
      </w:r>
    </w:p>
    <w:p w14:paraId="618A7DAA" w14:textId="6A1F4060" w:rsidR="00E25A23" w:rsidRPr="00E25A23" w:rsidRDefault="00E25A23">
      <w:r>
        <w:t xml:space="preserve">Принимаемые файлы: </w:t>
      </w:r>
      <w:r>
        <w:rPr>
          <w:lang w:val="en-US"/>
        </w:rPr>
        <w:t>Excel</w:t>
      </w:r>
      <w:r w:rsidRPr="00E25A23">
        <w:t xml:space="preserve"> </w:t>
      </w:r>
      <w:r>
        <w:t>(</w:t>
      </w:r>
      <w:r w:rsidRPr="00F54B16">
        <w:t>.</w:t>
      </w:r>
      <w:proofErr w:type="spellStart"/>
      <w:r w:rsidRPr="00F54B16">
        <w:t>xlsx</w:t>
      </w:r>
      <w:proofErr w:type="spellEnd"/>
      <w:r>
        <w:t>) и</w:t>
      </w:r>
      <w:r w:rsidRPr="00E25A23">
        <w:t xml:space="preserve"> </w:t>
      </w:r>
      <w:r>
        <w:rPr>
          <w:lang w:val="en-US"/>
        </w:rPr>
        <w:t>CSV</w:t>
      </w:r>
    </w:p>
    <w:p w14:paraId="19998B73" w14:textId="182D3321" w:rsidR="00F54B16" w:rsidRDefault="00F54B16">
      <w:r>
        <w:t>Обработка должна выдавать сообщения об ошибках</w:t>
      </w:r>
      <w:r w:rsidR="00632D40">
        <w:t xml:space="preserve"> или успехе</w:t>
      </w:r>
      <w:r>
        <w:t xml:space="preserve"> (не верный формат файла, прерывание в процессе работы</w:t>
      </w:r>
      <w:r w:rsidR="00E25A23">
        <w:t>, завершено успешно или нет</w:t>
      </w:r>
      <w:r>
        <w:t>)</w:t>
      </w:r>
      <w:r w:rsidR="00E25A23">
        <w:t xml:space="preserve">. </w:t>
      </w:r>
    </w:p>
    <w:p w14:paraId="0FBC55F7" w14:textId="190F438B" w:rsidR="00E25A23" w:rsidRDefault="00E25A23">
      <w:r>
        <w:t xml:space="preserve">Должна сообщать общее количество найденных артикулов и перенесенных артикулов </w:t>
      </w:r>
      <w:r w:rsidR="0066589D">
        <w:t xml:space="preserve">в группу </w:t>
      </w:r>
      <w:r w:rsidR="0066589D" w:rsidRPr="00F54B16">
        <w:t>“</w:t>
      </w:r>
      <w:r w:rsidR="0066589D">
        <w:t>Снятые с производства</w:t>
      </w:r>
      <w:r w:rsidR="0066589D" w:rsidRPr="00F54B16">
        <w:t>”</w:t>
      </w:r>
      <w:r w:rsidR="0066589D">
        <w:t xml:space="preserve"> </w:t>
      </w:r>
      <w:r>
        <w:t>по результату работы</w:t>
      </w:r>
      <w:r w:rsidR="0066589D">
        <w:t>.</w:t>
      </w:r>
    </w:p>
    <w:p w14:paraId="799EFB11" w14:textId="3F1352B9" w:rsidR="00632D40" w:rsidRDefault="00632D40">
      <w:pPr>
        <w:rPr>
          <w:lang w:val="en-US"/>
        </w:rPr>
      </w:pPr>
      <w:r>
        <w:t xml:space="preserve">Вести лог (что и куда перенесено) в </w:t>
      </w:r>
      <w:r>
        <w:rPr>
          <w:lang w:val="en-US"/>
        </w:rPr>
        <w:t>txt</w:t>
      </w:r>
    </w:p>
    <w:p w14:paraId="63596B0E" w14:textId="1A219780" w:rsidR="00974154" w:rsidRPr="00974154" w:rsidRDefault="00974154">
      <w:r w:rsidRPr="00974154">
        <w:t xml:space="preserve">Лицензирование: </w:t>
      </w:r>
      <w:r w:rsidRPr="00974154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право интеллектуальной собственности на программный продукт </w:t>
      </w:r>
      <w:r w:rsidRPr="0097415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(разработку обработки для 1с) </w:t>
      </w:r>
      <w:r w:rsidRPr="00974154">
        <w:rPr>
          <w:rFonts w:ascii="Arial" w:hAnsi="Arial" w:cs="Arial"/>
          <w:color w:val="333333"/>
          <w:sz w:val="20"/>
          <w:szCs w:val="20"/>
          <w:shd w:val="clear" w:color="auto" w:fill="FFFFFF"/>
        </w:rPr>
        <w:t>переходит к заказчику</w:t>
      </w:r>
      <w:r w:rsidRPr="00974154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71A65E5D" w14:textId="77777777" w:rsidR="00293F18" w:rsidRPr="00632D40" w:rsidRDefault="00293F18"/>
    <w:p w14:paraId="23EADFDD" w14:textId="77777777" w:rsidR="00E25A23" w:rsidRDefault="00E25A23"/>
    <w:p w14:paraId="1F5C76A1" w14:textId="5BD1BFF2" w:rsidR="00F54B16" w:rsidRPr="00632D40" w:rsidRDefault="00F54B16" w:rsidP="00632D40">
      <w:pPr>
        <w:jc w:val="center"/>
        <w:rPr>
          <w:sz w:val="28"/>
          <w:szCs w:val="28"/>
        </w:rPr>
      </w:pPr>
      <w:r w:rsidRPr="00632D40">
        <w:rPr>
          <w:sz w:val="28"/>
          <w:szCs w:val="28"/>
        </w:rPr>
        <w:t>Исходные данные передаваемые пользователем в форму обработки:</w:t>
      </w:r>
    </w:p>
    <w:p w14:paraId="18BD7EBC" w14:textId="48D5A1C7" w:rsidR="00F54B16" w:rsidRDefault="00F54B16" w:rsidP="00E25A23">
      <w:pPr>
        <w:pStyle w:val="a3"/>
        <w:numPr>
          <w:ilvl w:val="0"/>
          <w:numId w:val="1"/>
        </w:numPr>
      </w:pPr>
      <w:r>
        <w:t xml:space="preserve">Файл с артикулами </w:t>
      </w:r>
      <w:r w:rsidR="00E25A23">
        <w:t>(выбор файла пользователем)</w:t>
      </w:r>
    </w:p>
    <w:p w14:paraId="00774531" w14:textId="4D798E41" w:rsidR="00E25A23" w:rsidRDefault="00E25A23" w:rsidP="00E25A23">
      <w:pPr>
        <w:pStyle w:val="a3"/>
        <w:numPr>
          <w:ilvl w:val="0"/>
          <w:numId w:val="1"/>
        </w:numPr>
      </w:pPr>
      <w:r>
        <w:t>Поле выбора разделителя полей</w:t>
      </w:r>
      <w:r w:rsidR="0066589D">
        <w:t xml:space="preserve"> файла</w:t>
      </w:r>
      <w:r>
        <w:t>:</w:t>
      </w:r>
      <w:r w:rsidR="0066589D">
        <w:t xml:space="preserve">   </w:t>
      </w:r>
      <w:r>
        <w:t xml:space="preserve"> , или </w:t>
      </w:r>
      <w:r w:rsidRPr="00E25A23">
        <w:t>/</w:t>
      </w:r>
      <w:r>
        <w:t xml:space="preserve"> или </w:t>
      </w:r>
      <w:r>
        <w:rPr>
          <w:lang w:val="en-US"/>
        </w:rPr>
        <w:t>TAB</w:t>
      </w:r>
      <w:r>
        <w:t xml:space="preserve"> </w:t>
      </w:r>
      <w:r w:rsidR="006315A5" w:rsidRPr="006315A5">
        <w:t>(</w:t>
      </w:r>
      <w:r w:rsidR="006315A5">
        <w:t xml:space="preserve">для </w:t>
      </w:r>
      <w:r w:rsidR="006315A5">
        <w:rPr>
          <w:lang w:val="en-US"/>
        </w:rPr>
        <w:t>csv</w:t>
      </w:r>
      <w:r w:rsidR="006315A5" w:rsidRPr="006315A5">
        <w:t>)</w:t>
      </w:r>
    </w:p>
    <w:p w14:paraId="46AC2CE1" w14:textId="4B533DA3" w:rsidR="00E25A23" w:rsidRDefault="00E25A23" w:rsidP="00E25A23">
      <w:pPr>
        <w:pStyle w:val="a3"/>
        <w:numPr>
          <w:ilvl w:val="0"/>
          <w:numId w:val="1"/>
        </w:numPr>
      </w:pPr>
      <w:r>
        <w:t>Кнопку прочитать файл, для корректного визуального отображения прочитанных данных. Отображает таблицу по результату загрузки файла.</w:t>
      </w:r>
    </w:p>
    <w:p w14:paraId="537070E1" w14:textId="77777777" w:rsidR="006315A5" w:rsidRDefault="006315A5" w:rsidP="006315A5">
      <w:pPr>
        <w:pStyle w:val="a3"/>
      </w:pPr>
    </w:p>
    <w:p w14:paraId="2993E62E" w14:textId="0FC956CC" w:rsidR="00F54B16" w:rsidRDefault="00293F18" w:rsidP="00E25A23">
      <w:pPr>
        <w:pStyle w:val="a3"/>
        <w:numPr>
          <w:ilvl w:val="0"/>
          <w:numId w:val="1"/>
        </w:numPr>
      </w:pPr>
      <w:r>
        <w:t xml:space="preserve">Чек-бокс + поле </w:t>
      </w:r>
      <w:r w:rsidR="00F54B16">
        <w:t>Производитель по которому ведется отбор</w:t>
      </w:r>
      <w:r w:rsidR="00E25A23">
        <w:t xml:space="preserve"> (текстовое поле)</w:t>
      </w:r>
      <w:r w:rsidR="00632D40">
        <w:t>, например:</w:t>
      </w:r>
      <w:r w:rsidR="00632D40" w:rsidRPr="00632D40">
        <w:t xml:space="preserve"> </w:t>
      </w:r>
      <w:r w:rsidR="00632D40">
        <w:rPr>
          <w:lang w:val="en-US"/>
        </w:rPr>
        <w:t>Optimus</w:t>
      </w:r>
      <w:r>
        <w:t xml:space="preserve">. Если </w:t>
      </w:r>
      <w:proofErr w:type="spellStart"/>
      <w:r>
        <w:t>чекбокс</w:t>
      </w:r>
      <w:proofErr w:type="spellEnd"/>
      <w:r>
        <w:t xml:space="preserve"> установлен, что ведется отбор только</w:t>
      </w:r>
      <w:r w:rsidR="006315A5">
        <w:t xml:space="preserve"> по производителю.</w:t>
      </w:r>
    </w:p>
    <w:p w14:paraId="323CD674" w14:textId="15250E36" w:rsidR="00E25A23" w:rsidRDefault="0066589D" w:rsidP="00E25A23">
      <w:pPr>
        <w:pStyle w:val="a3"/>
        <w:numPr>
          <w:ilvl w:val="0"/>
          <w:numId w:val="1"/>
        </w:numPr>
      </w:pPr>
      <w:r>
        <w:t xml:space="preserve">Поле Выбор </w:t>
      </w:r>
      <w:r w:rsidRPr="0066589D">
        <w:t>Группа иерархии</w:t>
      </w:r>
      <w:r>
        <w:t xml:space="preserve"> куда перенести  </w:t>
      </w:r>
      <w:r w:rsidR="00632D40">
        <w:t xml:space="preserve">старые </w:t>
      </w:r>
      <w:r>
        <w:t>артикулы</w:t>
      </w:r>
      <w:r w:rsidR="00632D40">
        <w:t xml:space="preserve">, например: </w:t>
      </w:r>
      <w:r w:rsidR="00632D40" w:rsidRPr="00F54B16">
        <w:t>“</w:t>
      </w:r>
      <w:r w:rsidR="00632D40">
        <w:t>Снятые с производства</w:t>
      </w:r>
      <w:r w:rsidR="00632D40" w:rsidRPr="00F54B16">
        <w:t>”</w:t>
      </w:r>
      <w:r w:rsidR="00457A91">
        <w:t>.</w:t>
      </w:r>
    </w:p>
    <w:p w14:paraId="499EFAB8" w14:textId="21403582" w:rsidR="00457A91" w:rsidRDefault="00457A91" w:rsidP="00457A91">
      <w:pPr>
        <w:pStyle w:val="a3"/>
        <w:numPr>
          <w:ilvl w:val="0"/>
          <w:numId w:val="1"/>
        </w:numPr>
      </w:pPr>
      <w:r>
        <w:t xml:space="preserve">Галочка: пометить на удаление. Может быть установлена или нет. Перемещаемые </w:t>
      </w:r>
      <w:r w:rsidRPr="00F54B16">
        <w:t>“</w:t>
      </w:r>
      <w:r>
        <w:t>Снятые с производства</w:t>
      </w:r>
      <w:r w:rsidRPr="00F54B16">
        <w:t>”</w:t>
      </w:r>
      <w:r>
        <w:t xml:space="preserve"> товары дополнительно помечаются на удаление</w:t>
      </w:r>
    </w:p>
    <w:p w14:paraId="36F64663" w14:textId="3EB2832B" w:rsidR="00293F18" w:rsidRPr="006315A5" w:rsidRDefault="00293F18" w:rsidP="00E25A23">
      <w:pPr>
        <w:pStyle w:val="a3"/>
        <w:numPr>
          <w:ilvl w:val="0"/>
          <w:numId w:val="1"/>
        </w:numPr>
      </w:pPr>
      <w:r>
        <w:t xml:space="preserve">Чек-бокс – включить логирование в файл </w:t>
      </w:r>
      <w:r>
        <w:rPr>
          <w:lang w:val="en-US"/>
        </w:rPr>
        <w:t>log</w:t>
      </w:r>
      <w:r w:rsidRPr="00293F18">
        <w:t>.</w:t>
      </w:r>
      <w:r>
        <w:rPr>
          <w:lang w:val="en-US"/>
        </w:rPr>
        <w:t>txt</w:t>
      </w:r>
    </w:p>
    <w:p w14:paraId="12224386" w14:textId="77777777" w:rsidR="006315A5" w:rsidRDefault="006315A5" w:rsidP="006315A5">
      <w:pPr>
        <w:pStyle w:val="a3"/>
        <w:numPr>
          <w:ilvl w:val="0"/>
          <w:numId w:val="1"/>
        </w:numPr>
      </w:pPr>
      <w:r>
        <w:t>Кнопку ПЕРЕНЕСТИ- запускает процесс поиска и переноса артикулов</w:t>
      </w:r>
    </w:p>
    <w:p w14:paraId="615EEFCC" w14:textId="77777777" w:rsidR="006315A5" w:rsidRDefault="006315A5" w:rsidP="006315A5">
      <w:pPr>
        <w:pStyle w:val="a3"/>
      </w:pPr>
    </w:p>
    <w:p w14:paraId="3E50531C" w14:textId="2A913569" w:rsidR="0066589D" w:rsidRPr="00632D40" w:rsidRDefault="0066589D" w:rsidP="00632D40">
      <w:pPr>
        <w:pStyle w:val="a3"/>
        <w:jc w:val="center"/>
        <w:rPr>
          <w:sz w:val="28"/>
          <w:szCs w:val="28"/>
        </w:rPr>
      </w:pPr>
    </w:p>
    <w:p w14:paraId="009AAF7D" w14:textId="77777777" w:rsidR="00CE2FF3" w:rsidRDefault="00CE2FF3" w:rsidP="00632D40">
      <w:pPr>
        <w:jc w:val="center"/>
        <w:rPr>
          <w:sz w:val="28"/>
          <w:szCs w:val="28"/>
        </w:rPr>
      </w:pPr>
    </w:p>
    <w:p w14:paraId="2B2C5DF5" w14:textId="6A8EA6E4" w:rsidR="0066589D" w:rsidRPr="006315A5" w:rsidRDefault="00632D40" w:rsidP="00632D40">
      <w:pPr>
        <w:jc w:val="center"/>
        <w:rPr>
          <w:b/>
          <w:bCs/>
          <w:sz w:val="28"/>
          <w:szCs w:val="28"/>
        </w:rPr>
      </w:pPr>
      <w:r w:rsidRPr="006315A5">
        <w:rPr>
          <w:b/>
          <w:bCs/>
          <w:sz w:val="28"/>
          <w:szCs w:val="28"/>
        </w:rPr>
        <w:t>Структура файла, загружаемого пользователем</w:t>
      </w:r>
      <w:r w:rsidR="0066589D" w:rsidRPr="006315A5">
        <w:rPr>
          <w:b/>
          <w:bCs/>
          <w:sz w:val="28"/>
          <w:szCs w:val="28"/>
        </w:rPr>
        <w:t>:</w:t>
      </w:r>
    </w:p>
    <w:p w14:paraId="06C7C8B4" w14:textId="69F18909" w:rsidR="00523319" w:rsidRDefault="00523319" w:rsidP="00523319">
      <w:pPr>
        <w:rPr>
          <w:sz w:val="28"/>
          <w:szCs w:val="28"/>
        </w:rPr>
      </w:pPr>
      <w:r>
        <w:rPr>
          <w:sz w:val="28"/>
          <w:szCs w:val="28"/>
        </w:rPr>
        <w:t>Строка 1 только заголовки столбцов.</w:t>
      </w:r>
    </w:p>
    <w:p w14:paraId="7222FC87" w14:textId="1D73C43B" w:rsidR="00523319" w:rsidRPr="00523319" w:rsidRDefault="00523319" w:rsidP="00523319">
      <w:pPr>
        <w:rPr>
          <w:sz w:val="28"/>
          <w:szCs w:val="28"/>
        </w:rPr>
      </w:pPr>
      <w:r>
        <w:rPr>
          <w:sz w:val="28"/>
          <w:szCs w:val="28"/>
        </w:rPr>
        <w:t>Со строки 2: начинаются данные</w:t>
      </w:r>
    </w:p>
    <w:p w14:paraId="33E0A794" w14:textId="332F1FB9" w:rsidR="0066589D" w:rsidRDefault="0066589D" w:rsidP="0066589D">
      <w:pPr>
        <w:ind w:left="720"/>
      </w:pPr>
      <w:r>
        <w:t>Столбец1: Колонка артикул</w:t>
      </w:r>
      <w:r w:rsidR="00457A91">
        <w:t xml:space="preserve"> (код товара) совпадает с артикулом в карточке товара.</w:t>
      </w:r>
    </w:p>
    <w:p w14:paraId="7BD3AF95" w14:textId="3AACC097" w:rsidR="0066589D" w:rsidRDefault="0066589D" w:rsidP="0066589D">
      <w:pPr>
        <w:ind w:left="720"/>
      </w:pPr>
      <w:r>
        <w:t>Столбец2: Группа в которой должен находится артикул.</w:t>
      </w:r>
    </w:p>
    <w:p w14:paraId="57C11588" w14:textId="7655DDD5" w:rsidR="0066589D" w:rsidRDefault="0066589D" w:rsidP="00B15FC6">
      <w:pPr>
        <w:ind w:left="720"/>
      </w:pPr>
      <w:r>
        <w:t>Следующие столбцы: другие данные.</w:t>
      </w:r>
    </w:p>
    <w:p w14:paraId="7B649B14" w14:textId="31140140" w:rsidR="00B15FC6" w:rsidRPr="00B15FC6" w:rsidRDefault="00B15FC6" w:rsidP="00B15FC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09EA3DA" wp14:editId="34063EC4">
            <wp:simplePos x="0" y="0"/>
            <wp:positionH relativeFrom="column">
              <wp:posOffset>14932</wp:posOffset>
            </wp:positionH>
            <wp:positionV relativeFrom="paragraph">
              <wp:posOffset>275640</wp:posOffset>
            </wp:positionV>
            <wp:extent cx="5939155" cy="113157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Пример файла:</w:t>
      </w:r>
    </w:p>
    <w:p w14:paraId="7A4FFDC9" w14:textId="358CDEFF" w:rsidR="00B15FC6" w:rsidRPr="006315A5" w:rsidRDefault="00B15FC6" w:rsidP="00B15FC6">
      <w:pPr>
        <w:ind w:left="720"/>
      </w:pPr>
    </w:p>
    <w:p w14:paraId="77F07888" w14:textId="77777777" w:rsidR="0066589D" w:rsidRDefault="0066589D" w:rsidP="0066589D"/>
    <w:p w14:paraId="1DE4A21E" w14:textId="77777777" w:rsidR="00F54B16" w:rsidRPr="00F54B16" w:rsidRDefault="00F54B16"/>
    <w:p w14:paraId="37EC7590" w14:textId="06E08FD7" w:rsidR="00D225F2" w:rsidRDefault="00D225F2"/>
    <w:p w14:paraId="488A6BB6" w14:textId="2A80A775" w:rsidR="00B15FC6" w:rsidRDefault="00B15FC6"/>
    <w:p w14:paraId="24A4FE5C" w14:textId="7105C2C0" w:rsidR="00B15FC6" w:rsidRPr="006315A5" w:rsidRDefault="006315A5">
      <w:pPr>
        <w:rPr>
          <w:b/>
          <w:bCs/>
        </w:rPr>
      </w:pPr>
      <w:r w:rsidRPr="006315A5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8A302EB" wp14:editId="701DD6DA">
            <wp:simplePos x="0" y="0"/>
            <wp:positionH relativeFrom="column">
              <wp:posOffset>-117475</wp:posOffset>
            </wp:positionH>
            <wp:positionV relativeFrom="paragraph">
              <wp:posOffset>254550</wp:posOffset>
            </wp:positionV>
            <wp:extent cx="5930265" cy="42786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2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FC6" w:rsidRPr="006315A5">
        <w:rPr>
          <w:b/>
          <w:bCs/>
          <w:sz w:val="28"/>
          <w:szCs w:val="28"/>
        </w:rPr>
        <w:t>Пример карточки товара:</w:t>
      </w:r>
    </w:p>
    <w:p w14:paraId="050D3D55" w14:textId="77777777" w:rsidR="006315A5" w:rsidRDefault="006315A5"/>
    <w:p w14:paraId="7BEB44D5" w14:textId="067232C6" w:rsidR="00B15FC6" w:rsidRPr="006315A5" w:rsidRDefault="00B15FC6">
      <w:pPr>
        <w:rPr>
          <w:lang w:val="en-US"/>
        </w:rPr>
      </w:pPr>
    </w:p>
    <w:sectPr w:rsidR="00B15FC6" w:rsidRPr="0063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FE4"/>
    <w:multiLevelType w:val="hybridMultilevel"/>
    <w:tmpl w:val="BF6C26A2"/>
    <w:lvl w:ilvl="0" w:tplc="3BA69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C451C"/>
    <w:multiLevelType w:val="hybridMultilevel"/>
    <w:tmpl w:val="38242E02"/>
    <w:lvl w:ilvl="0" w:tplc="511E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1C15B3"/>
    <w:multiLevelType w:val="hybridMultilevel"/>
    <w:tmpl w:val="75B8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F2"/>
    <w:rsid w:val="00002729"/>
    <w:rsid w:val="00293F18"/>
    <w:rsid w:val="00457A91"/>
    <w:rsid w:val="00523319"/>
    <w:rsid w:val="006315A5"/>
    <w:rsid w:val="00632D40"/>
    <w:rsid w:val="0066589D"/>
    <w:rsid w:val="00974154"/>
    <w:rsid w:val="00B15FC6"/>
    <w:rsid w:val="00CE2FF3"/>
    <w:rsid w:val="00D225F2"/>
    <w:rsid w:val="00E25A23"/>
    <w:rsid w:val="00F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E02E"/>
  <w15:chartTrackingRefBased/>
  <w15:docId w15:val="{1F92AE5C-3181-47B0-921D-CD029AE4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Лебедков</dc:creator>
  <cp:keywords/>
  <dc:description/>
  <cp:lastModifiedBy>Виктор Лебедков</cp:lastModifiedBy>
  <cp:revision>10</cp:revision>
  <dcterms:created xsi:type="dcterms:W3CDTF">2024-03-26T18:21:00Z</dcterms:created>
  <dcterms:modified xsi:type="dcterms:W3CDTF">2024-03-27T15:33:00Z</dcterms:modified>
</cp:coreProperties>
</file>